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924AC" w14:textId="7B6767E7" w:rsidR="0055706A" w:rsidRPr="003075B5" w:rsidRDefault="0055706A" w:rsidP="0046565C">
      <w:pPr>
        <w:spacing w:after="120" w:line="240" w:lineRule="auto"/>
        <w:rPr>
          <w:rFonts w:ascii="Arial" w:hAnsi="Arial" w:cs="Arial"/>
        </w:rPr>
      </w:pPr>
      <w:r w:rsidRPr="003075B5">
        <w:rPr>
          <w:rFonts w:ascii="Arial" w:hAnsi="Arial" w:cs="Arial"/>
        </w:rPr>
        <w:t>Musterbeschluss zur Wahl der Mitglieder des Bildungsausschusses</w:t>
      </w:r>
    </w:p>
    <w:p w14:paraId="0F1AEBF9" w14:textId="77777777" w:rsidR="003D2E31" w:rsidRPr="001A28E2" w:rsidRDefault="003D2E31" w:rsidP="0046565C">
      <w:pPr>
        <w:spacing w:after="120" w:line="240" w:lineRule="auto"/>
        <w:rPr>
          <w:rFonts w:ascii="Arial" w:hAnsi="Arial" w:cs="Arial"/>
        </w:rPr>
      </w:pPr>
    </w:p>
    <w:p w14:paraId="6236FCBB" w14:textId="2437487A" w:rsidR="0055706A" w:rsidRPr="003D2E31" w:rsidRDefault="0055706A" w:rsidP="0046565C">
      <w:pPr>
        <w:spacing w:after="120" w:line="240" w:lineRule="auto"/>
        <w:rPr>
          <w:rFonts w:ascii="Arial" w:hAnsi="Arial" w:cs="Arial"/>
          <w:sz w:val="28"/>
          <w:szCs w:val="28"/>
        </w:rPr>
      </w:pPr>
      <w:r w:rsidRPr="003D2E31">
        <w:rPr>
          <w:rFonts w:ascii="Arial" w:hAnsi="Arial" w:cs="Arial"/>
          <w:b/>
          <w:bCs/>
          <w:sz w:val="28"/>
          <w:szCs w:val="28"/>
        </w:rPr>
        <w:t>Beschluss des Betriebsrats der [Name des Betriebs]</w:t>
      </w:r>
      <w:r w:rsidR="00A95D61" w:rsidRPr="003D2E31">
        <w:rPr>
          <w:rFonts w:ascii="Arial" w:hAnsi="Arial" w:cs="Arial"/>
          <w:b/>
          <w:bCs/>
          <w:sz w:val="28"/>
          <w:szCs w:val="28"/>
        </w:rPr>
        <w:t xml:space="preserve"> </w:t>
      </w:r>
      <w:r w:rsidRPr="003D2E31">
        <w:rPr>
          <w:rFonts w:ascii="Arial" w:hAnsi="Arial" w:cs="Arial"/>
          <w:b/>
          <w:bCs/>
          <w:sz w:val="28"/>
          <w:szCs w:val="28"/>
        </w:rPr>
        <w:t>vom [Datum]</w:t>
      </w:r>
    </w:p>
    <w:p w14:paraId="139B4082" w14:textId="77777777" w:rsidR="003C0515" w:rsidRDefault="003C0515" w:rsidP="0046565C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14:paraId="728A7283" w14:textId="1FA4E2BD" w:rsidR="0055706A" w:rsidRPr="00473466" w:rsidRDefault="0055706A" w:rsidP="0046565C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473466">
        <w:rPr>
          <w:rFonts w:ascii="Arial" w:hAnsi="Arial" w:cs="Arial"/>
          <w:b/>
          <w:bCs/>
          <w:sz w:val="24"/>
          <w:szCs w:val="24"/>
        </w:rPr>
        <w:t>Tagesordnungspunkt</w:t>
      </w:r>
    </w:p>
    <w:p w14:paraId="445810F6" w14:textId="77777777" w:rsidR="0055706A" w:rsidRPr="005A0FBA" w:rsidRDefault="0055706A" w:rsidP="0046565C">
      <w:p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Wahl der Mitglieder des Bildungsausschusses</w:t>
      </w:r>
    </w:p>
    <w:p w14:paraId="01D302CD" w14:textId="77777777" w:rsidR="00037D00" w:rsidRDefault="00037D00" w:rsidP="0046565C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14:paraId="018F9380" w14:textId="2F664788" w:rsidR="0055706A" w:rsidRPr="005B5B98" w:rsidRDefault="0055706A" w:rsidP="0046565C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5B5B98">
        <w:rPr>
          <w:rFonts w:ascii="Arial" w:hAnsi="Arial" w:cs="Arial"/>
          <w:b/>
          <w:bCs/>
          <w:sz w:val="24"/>
          <w:szCs w:val="24"/>
        </w:rPr>
        <w:t>Beschlusstext</w:t>
      </w:r>
    </w:p>
    <w:p w14:paraId="7C1A38B7" w14:textId="77777777" w:rsidR="0055706A" w:rsidRPr="005A0FBA" w:rsidRDefault="0055706A" w:rsidP="0046565C">
      <w:p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Nach dem Beschluss zur Errichtung eines Bildungsausschusses wählt der Betriebsrat die Mitglieder des Bildungsausschusses in geheimer Wahl.</w:t>
      </w:r>
    </w:p>
    <w:p w14:paraId="14FEAC8F" w14:textId="77777777" w:rsidR="0055706A" w:rsidRPr="005A0FBA" w:rsidRDefault="0055706A" w:rsidP="0046565C">
      <w:p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 xml:space="preserve">Die Zahl der zu wählenden Mitglieder beträgt </w:t>
      </w:r>
      <w:r w:rsidRPr="005A0FBA">
        <w:rPr>
          <w:rFonts w:ascii="Arial" w:hAnsi="Arial" w:cs="Arial"/>
          <w:b/>
          <w:bCs/>
        </w:rPr>
        <w:t>[Anzahl]</w:t>
      </w:r>
      <w:r w:rsidRPr="005A0FBA">
        <w:rPr>
          <w:rFonts w:ascii="Arial" w:hAnsi="Arial" w:cs="Arial"/>
        </w:rPr>
        <w:t>.</w:t>
      </w:r>
    </w:p>
    <w:p w14:paraId="092EB482" w14:textId="77777777" w:rsidR="0055706A" w:rsidRPr="005A0FBA" w:rsidRDefault="0055706A" w:rsidP="0046565C">
      <w:p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Gewählt sind folgende Betriebsratsmitglieder:</w:t>
      </w:r>
    </w:p>
    <w:p w14:paraId="5FCF886F" w14:textId="77777777" w:rsidR="0055706A" w:rsidRPr="005A0FBA" w:rsidRDefault="0055706A" w:rsidP="0046565C">
      <w:pPr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[Name]</w:t>
      </w:r>
    </w:p>
    <w:p w14:paraId="37B206C8" w14:textId="77777777" w:rsidR="0055706A" w:rsidRPr="005A0FBA" w:rsidRDefault="0055706A" w:rsidP="0046565C">
      <w:pPr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[Name]</w:t>
      </w:r>
    </w:p>
    <w:p w14:paraId="43BAF52E" w14:textId="77777777" w:rsidR="0055706A" w:rsidRPr="005A0FBA" w:rsidRDefault="0055706A" w:rsidP="0046565C">
      <w:pPr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[Name]</w:t>
      </w:r>
    </w:p>
    <w:p w14:paraId="765CCD55" w14:textId="77777777" w:rsidR="0055706A" w:rsidRPr="005A0FBA" w:rsidRDefault="0055706A" w:rsidP="0046565C">
      <w:pPr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[Name]</w:t>
      </w:r>
    </w:p>
    <w:p w14:paraId="613E3E19" w14:textId="77777777" w:rsidR="0055706A" w:rsidRPr="005A0FBA" w:rsidRDefault="0055706A" w:rsidP="0046565C">
      <w:pPr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[Name]</w:t>
      </w:r>
    </w:p>
    <w:p w14:paraId="2BE1279D" w14:textId="77777777" w:rsidR="0055706A" w:rsidRPr="005A0FBA" w:rsidRDefault="0055706A" w:rsidP="0046565C">
      <w:p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Die Wahl erfolgte in geheimer Wahl nach den hierfür geltenden gesetzlichen Grundsätzen.</w:t>
      </w:r>
    </w:p>
    <w:p w14:paraId="2EC243F5" w14:textId="77777777" w:rsidR="006D6D0B" w:rsidRDefault="006D6D0B" w:rsidP="0046565C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14:paraId="06E009B3" w14:textId="08868D5D" w:rsidR="00EF2D99" w:rsidRDefault="0055706A" w:rsidP="00EF2D99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F8300C">
        <w:rPr>
          <w:rFonts w:ascii="Arial" w:hAnsi="Arial" w:cs="Arial"/>
          <w:b/>
          <w:bCs/>
          <w:sz w:val="24"/>
          <w:szCs w:val="24"/>
        </w:rPr>
        <w:t>Abstimmung</w:t>
      </w:r>
      <w:r w:rsidR="00FB2451">
        <w:rPr>
          <w:rFonts w:ascii="Arial" w:hAnsi="Arial" w:cs="Arial"/>
          <w:b/>
          <w:bCs/>
          <w:sz w:val="24"/>
          <w:szCs w:val="24"/>
        </w:rPr>
        <w:t>s-</w:t>
      </w:r>
      <w:r w:rsidRPr="00F8300C">
        <w:rPr>
          <w:rFonts w:ascii="Arial" w:hAnsi="Arial" w:cs="Arial"/>
          <w:b/>
          <w:bCs/>
          <w:sz w:val="24"/>
          <w:szCs w:val="24"/>
        </w:rPr>
        <w:t xml:space="preserve"> bzw. Wahlergebnis:</w:t>
      </w:r>
    </w:p>
    <w:p w14:paraId="77B98667" w14:textId="65850EED" w:rsidR="0055706A" w:rsidRDefault="0055706A" w:rsidP="00EF2D99">
      <w:pPr>
        <w:spacing w:after="24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 xml:space="preserve">[Hier </w:t>
      </w:r>
      <w:r w:rsidR="00EA01CD">
        <w:rPr>
          <w:rFonts w:ascii="Arial" w:hAnsi="Arial" w:cs="Arial"/>
        </w:rPr>
        <w:t xml:space="preserve">Abstimmungs- bzw. </w:t>
      </w:r>
      <w:r w:rsidRPr="005A0FBA">
        <w:rPr>
          <w:rFonts w:ascii="Arial" w:hAnsi="Arial" w:cs="Arial"/>
        </w:rPr>
        <w:t>Wahlergebnis dokumentieren]</w:t>
      </w:r>
    </w:p>
    <w:p w14:paraId="461A60AA" w14:textId="77777777" w:rsidR="00F87C38" w:rsidRDefault="008C212E" w:rsidP="002A7BFC">
      <w:pPr>
        <w:spacing w:before="120" w:after="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Ja</w:t>
      </w:r>
      <w:r w:rsidR="00FA4A85"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 xml:space="preserve">Stimmen: </w:t>
      </w:r>
      <w:r w:rsidR="00AF1435" w:rsidRPr="00E80503">
        <w:rPr>
          <w:rFonts w:ascii="Arial" w:hAnsi="Arial" w:cs="Arial"/>
        </w:rPr>
        <w:t>[</w:t>
      </w:r>
      <w:r w:rsidR="00AF1435" w:rsidRPr="00093CC1">
        <w:rPr>
          <w:rFonts w:ascii="Arial" w:hAnsi="Arial" w:cs="Arial"/>
          <w:b/>
          <w:bCs/>
        </w:rPr>
        <w:t>Anzahl</w:t>
      </w:r>
      <w:r w:rsidR="00AF1435" w:rsidRPr="00E80503">
        <w:rPr>
          <w:rFonts w:ascii="Arial" w:hAnsi="Arial" w:cs="Arial"/>
        </w:rPr>
        <w:t>]</w:t>
      </w:r>
    </w:p>
    <w:p w14:paraId="11916399" w14:textId="42BC1FBD" w:rsidR="00F87C38" w:rsidRDefault="008C212E" w:rsidP="002A7BFC">
      <w:pPr>
        <w:spacing w:before="120" w:after="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Nein</w:t>
      </w:r>
      <w:r w:rsidR="00FA4A85"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 xml:space="preserve">Stimmen: </w:t>
      </w:r>
      <w:r w:rsidR="00AF1435" w:rsidRPr="00E80503">
        <w:rPr>
          <w:rFonts w:ascii="Arial" w:hAnsi="Arial" w:cs="Arial"/>
        </w:rPr>
        <w:t>[</w:t>
      </w:r>
      <w:r w:rsidR="00AF1435" w:rsidRPr="00093CC1">
        <w:rPr>
          <w:rFonts w:ascii="Arial" w:hAnsi="Arial" w:cs="Arial"/>
          <w:b/>
          <w:bCs/>
        </w:rPr>
        <w:t>Anzahl</w:t>
      </w:r>
      <w:r w:rsidR="00AF1435" w:rsidRPr="00E80503">
        <w:rPr>
          <w:rFonts w:ascii="Arial" w:hAnsi="Arial" w:cs="Arial"/>
        </w:rPr>
        <w:t>]</w:t>
      </w:r>
    </w:p>
    <w:p w14:paraId="00F3B053" w14:textId="6AAD332E" w:rsidR="008C212E" w:rsidRPr="00E80503" w:rsidRDefault="008C212E" w:rsidP="002A7BFC">
      <w:pPr>
        <w:spacing w:before="120" w:after="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 xml:space="preserve">Enthaltungen: </w:t>
      </w:r>
      <w:r w:rsidR="00AF1435" w:rsidRPr="00E80503">
        <w:rPr>
          <w:rFonts w:ascii="Arial" w:hAnsi="Arial" w:cs="Arial"/>
        </w:rPr>
        <w:t>[</w:t>
      </w:r>
      <w:r w:rsidR="00AF1435" w:rsidRPr="00093CC1">
        <w:rPr>
          <w:rFonts w:ascii="Arial" w:hAnsi="Arial" w:cs="Arial"/>
          <w:b/>
          <w:bCs/>
        </w:rPr>
        <w:t>Anzahl</w:t>
      </w:r>
      <w:r w:rsidR="00AF1435" w:rsidRPr="00E80503">
        <w:rPr>
          <w:rFonts w:ascii="Arial" w:hAnsi="Arial" w:cs="Arial"/>
        </w:rPr>
        <w:t>]</w:t>
      </w:r>
    </w:p>
    <w:p w14:paraId="662A6C8A" w14:textId="77777777" w:rsidR="00F560FC" w:rsidRDefault="00F560FC" w:rsidP="0046565C">
      <w:pPr>
        <w:spacing w:after="120" w:line="240" w:lineRule="auto"/>
        <w:rPr>
          <w:rFonts w:ascii="Arial" w:hAnsi="Arial" w:cs="Arial"/>
          <w:b/>
          <w:bCs/>
        </w:rPr>
      </w:pPr>
    </w:p>
    <w:p w14:paraId="4BDB9ED7" w14:textId="77777777" w:rsidR="00605E72" w:rsidRDefault="00605E72" w:rsidP="0046565C">
      <w:pPr>
        <w:spacing w:after="120" w:line="240" w:lineRule="auto"/>
        <w:rPr>
          <w:rFonts w:ascii="Arial" w:hAnsi="Arial" w:cs="Arial"/>
          <w:b/>
          <w:bCs/>
        </w:rPr>
      </w:pPr>
    </w:p>
    <w:p w14:paraId="41AF5F21" w14:textId="77777777" w:rsidR="00605E72" w:rsidRDefault="00605E72" w:rsidP="0046565C">
      <w:pPr>
        <w:spacing w:after="120" w:line="240" w:lineRule="auto"/>
        <w:rPr>
          <w:rFonts w:ascii="Arial" w:hAnsi="Arial" w:cs="Arial"/>
          <w:b/>
          <w:bCs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F560FC" w:rsidRPr="00E80503" w14:paraId="72FA333A" w14:textId="77777777" w:rsidTr="0063581E">
        <w:tc>
          <w:tcPr>
            <w:tcW w:w="4531" w:type="dxa"/>
          </w:tcPr>
          <w:p w14:paraId="693A3863" w14:textId="77777777" w:rsidR="00F560FC" w:rsidRPr="00E80503" w:rsidRDefault="00F560FC" w:rsidP="0046565C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  <w:b/>
                <w:bCs/>
              </w:rPr>
              <w:t>Unterschrift Vorsitzende:r Betriebsrat</w:t>
            </w:r>
          </w:p>
        </w:tc>
        <w:tc>
          <w:tcPr>
            <w:tcW w:w="4531" w:type="dxa"/>
          </w:tcPr>
          <w:p w14:paraId="79920C99" w14:textId="7EA5EEB2" w:rsidR="00F560FC" w:rsidRPr="00E80503" w:rsidRDefault="00F560FC" w:rsidP="0046565C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  <w:b/>
                <w:bCs/>
              </w:rPr>
              <w:t>Unterschrift Schriftführung oder weiteres BR</w:t>
            </w:r>
            <w:r w:rsidR="00605E72">
              <w:rPr>
                <w:rFonts w:ascii="Arial" w:hAnsi="Arial" w:cs="Arial"/>
                <w:b/>
                <w:bCs/>
              </w:rPr>
              <w:t>-</w:t>
            </w:r>
            <w:r w:rsidRPr="00E80503">
              <w:rPr>
                <w:rFonts w:ascii="Arial" w:hAnsi="Arial" w:cs="Arial"/>
                <w:b/>
                <w:bCs/>
              </w:rPr>
              <w:t>Mitglied</w:t>
            </w:r>
          </w:p>
        </w:tc>
      </w:tr>
      <w:tr w:rsidR="00F560FC" w:rsidRPr="00E80503" w14:paraId="57361B25" w14:textId="77777777" w:rsidTr="0063581E">
        <w:tc>
          <w:tcPr>
            <w:tcW w:w="4531" w:type="dxa"/>
          </w:tcPr>
          <w:p w14:paraId="038C3CC6" w14:textId="77777777" w:rsidR="00F560FC" w:rsidRPr="00E80503" w:rsidRDefault="00F560FC" w:rsidP="0046565C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</w:rPr>
              <w:t>[Name]</w:t>
            </w:r>
          </w:p>
        </w:tc>
        <w:tc>
          <w:tcPr>
            <w:tcW w:w="4531" w:type="dxa"/>
          </w:tcPr>
          <w:p w14:paraId="36041F6B" w14:textId="77777777" w:rsidR="00F560FC" w:rsidRPr="00E80503" w:rsidRDefault="00F560FC" w:rsidP="0046565C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</w:rPr>
              <w:t>[Name]</w:t>
            </w:r>
          </w:p>
        </w:tc>
      </w:tr>
    </w:tbl>
    <w:p w14:paraId="761A479D" w14:textId="77777777" w:rsidR="00F560FC" w:rsidRDefault="00F560FC" w:rsidP="0046565C">
      <w:pPr>
        <w:spacing w:after="120" w:line="240" w:lineRule="auto"/>
        <w:rPr>
          <w:rFonts w:ascii="Arial" w:hAnsi="Arial" w:cs="Arial"/>
          <w:b/>
          <w:bCs/>
        </w:rPr>
      </w:pPr>
    </w:p>
    <w:sectPr w:rsidR="00F560FC" w:rsidSect="000D65AC">
      <w:headerReference w:type="default" r:id="rId10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64D635" w14:textId="77777777" w:rsidR="00B65A38" w:rsidRDefault="00B65A38" w:rsidP="00CD72FB">
      <w:pPr>
        <w:spacing w:after="0" w:line="240" w:lineRule="auto"/>
      </w:pPr>
      <w:r>
        <w:separator/>
      </w:r>
    </w:p>
  </w:endnote>
  <w:endnote w:type="continuationSeparator" w:id="0">
    <w:p w14:paraId="0BF01AA5" w14:textId="77777777" w:rsidR="00B65A38" w:rsidRDefault="00B65A38" w:rsidP="00CD72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C1B46C" w14:textId="77777777" w:rsidR="00B65A38" w:rsidRDefault="00B65A38" w:rsidP="00CD72FB">
      <w:pPr>
        <w:spacing w:after="0" w:line="240" w:lineRule="auto"/>
      </w:pPr>
      <w:r>
        <w:separator/>
      </w:r>
    </w:p>
  </w:footnote>
  <w:footnote w:type="continuationSeparator" w:id="0">
    <w:p w14:paraId="1BE09896" w14:textId="77777777" w:rsidR="00B65A38" w:rsidRDefault="00B65A38" w:rsidP="00CD72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23353" w14:textId="22C86E66" w:rsidR="00CD72FB" w:rsidRDefault="00CD72FB" w:rsidP="00CD72FB">
    <w:pPr>
      <w:jc w:val="right"/>
    </w:pPr>
    <w:r>
      <w:rPr>
        <w:rFonts w:ascii="Arial" w:hAnsi="Arial" w:cs="Arial"/>
        <w:b/>
        <w:bCs/>
        <w:noProof/>
        <w:sz w:val="28"/>
        <w:szCs w:val="28"/>
      </w:rPr>
      <w:drawing>
        <wp:inline distT="0" distB="0" distL="0" distR="0" wp14:anchorId="4362DC8C" wp14:editId="750AF3D3">
          <wp:extent cx="552450" cy="552450"/>
          <wp:effectExtent l="0" t="0" r="0" b="0"/>
          <wp:docPr id="40170128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6676411" name="Grafik 55667641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24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4B46DCC" w14:textId="77777777" w:rsidR="00CD72FB" w:rsidRDefault="00CD72F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2B5075"/>
    <w:multiLevelType w:val="multilevel"/>
    <w:tmpl w:val="C1D00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359632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909"/>
    <w:rsid w:val="00037D00"/>
    <w:rsid w:val="00092038"/>
    <w:rsid w:val="000B078F"/>
    <w:rsid w:val="000D65AC"/>
    <w:rsid w:val="000F3CC9"/>
    <w:rsid w:val="00165E9C"/>
    <w:rsid w:val="001A28E2"/>
    <w:rsid w:val="002A7BFC"/>
    <w:rsid w:val="002B528B"/>
    <w:rsid w:val="002C367F"/>
    <w:rsid w:val="002D09FE"/>
    <w:rsid w:val="003075B5"/>
    <w:rsid w:val="00311221"/>
    <w:rsid w:val="003C0515"/>
    <w:rsid w:val="003D2E31"/>
    <w:rsid w:val="0046565C"/>
    <w:rsid w:val="004718CD"/>
    <w:rsid w:val="00473466"/>
    <w:rsid w:val="00486873"/>
    <w:rsid w:val="004B0164"/>
    <w:rsid w:val="004B0C83"/>
    <w:rsid w:val="00500A05"/>
    <w:rsid w:val="00501909"/>
    <w:rsid w:val="00502A9E"/>
    <w:rsid w:val="00504065"/>
    <w:rsid w:val="005102FC"/>
    <w:rsid w:val="00514A6D"/>
    <w:rsid w:val="0055706A"/>
    <w:rsid w:val="00566B7C"/>
    <w:rsid w:val="00567D77"/>
    <w:rsid w:val="005A0FBA"/>
    <w:rsid w:val="005B5B98"/>
    <w:rsid w:val="005D38AC"/>
    <w:rsid w:val="00605E72"/>
    <w:rsid w:val="00616699"/>
    <w:rsid w:val="00624EB7"/>
    <w:rsid w:val="0063581E"/>
    <w:rsid w:val="00672D8C"/>
    <w:rsid w:val="006B0AB0"/>
    <w:rsid w:val="006B7A63"/>
    <w:rsid w:val="006D6D0B"/>
    <w:rsid w:val="00711CFF"/>
    <w:rsid w:val="007B18F5"/>
    <w:rsid w:val="007E2A3F"/>
    <w:rsid w:val="008226A7"/>
    <w:rsid w:val="00867FE3"/>
    <w:rsid w:val="00874BF0"/>
    <w:rsid w:val="00882E9D"/>
    <w:rsid w:val="008979CD"/>
    <w:rsid w:val="008C212E"/>
    <w:rsid w:val="009538A7"/>
    <w:rsid w:val="009538E6"/>
    <w:rsid w:val="0098681E"/>
    <w:rsid w:val="00A13A03"/>
    <w:rsid w:val="00A46F2E"/>
    <w:rsid w:val="00A5132B"/>
    <w:rsid w:val="00A5783A"/>
    <w:rsid w:val="00A95D61"/>
    <w:rsid w:val="00AB7F1A"/>
    <w:rsid w:val="00AF1435"/>
    <w:rsid w:val="00B034DD"/>
    <w:rsid w:val="00B459F4"/>
    <w:rsid w:val="00B65A38"/>
    <w:rsid w:val="00BA37DB"/>
    <w:rsid w:val="00BE2A9B"/>
    <w:rsid w:val="00BF5163"/>
    <w:rsid w:val="00C14B31"/>
    <w:rsid w:val="00C446C8"/>
    <w:rsid w:val="00C51FFF"/>
    <w:rsid w:val="00CB5437"/>
    <w:rsid w:val="00CD72FB"/>
    <w:rsid w:val="00CF38A8"/>
    <w:rsid w:val="00D878D3"/>
    <w:rsid w:val="00DA29ED"/>
    <w:rsid w:val="00DA2FC2"/>
    <w:rsid w:val="00DB4387"/>
    <w:rsid w:val="00E4624C"/>
    <w:rsid w:val="00EA01CD"/>
    <w:rsid w:val="00EF2D99"/>
    <w:rsid w:val="00F043F5"/>
    <w:rsid w:val="00F10BCD"/>
    <w:rsid w:val="00F560FC"/>
    <w:rsid w:val="00F8300C"/>
    <w:rsid w:val="00F87C38"/>
    <w:rsid w:val="00FA3116"/>
    <w:rsid w:val="00FA4A85"/>
    <w:rsid w:val="00FB2451"/>
    <w:rsid w:val="00FF1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5F79F8"/>
  <w15:chartTrackingRefBased/>
  <w15:docId w15:val="{6FABDF81-1164-405D-9E89-99B1FCE73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6B0AB0"/>
  </w:style>
  <w:style w:type="paragraph" w:styleId="Heading1">
    <w:name w:val="heading 1"/>
    <w:basedOn w:val="Normal"/>
    <w:next w:val="Normal"/>
    <w:uiPriority w:val="9"/>
    <w:qFormat/>
    <w:rsid w:val="005019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rsid w:val="005019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rsid w:val="005019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rsid w:val="005019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uiPriority w:val="9"/>
    <w:semiHidden/>
    <w:unhideWhenUsed/>
    <w:qFormat/>
    <w:rsid w:val="005019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uiPriority w:val="9"/>
    <w:semiHidden/>
    <w:unhideWhenUsed/>
    <w:qFormat/>
    <w:rsid w:val="005019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uiPriority w:val="9"/>
    <w:semiHidden/>
    <w:unhideWhenUsed/>
    <w:qFormat/>
    <w:rsid w:val="005019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uiPriority w:val="9"/>
    <w:semiHidden/>
    <w:unhideWhenUsed/>
    <w:qFormat/>
    <w:rsid w:val="005019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uiPriority w:val="9"/>
    <w:semiHidden/>
    <w:unhideWhenUsed/>
    <w:qFormat/>
    <w:rsid w:val="005019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2"/>
    <w:uiPriority w:val="99"/>
    <w:unhideWhenUsed/>
    <w:rsid w:val="006B7A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2">
    <w:name w:val="Header Char2"/>
    <w:basedOn w:val="DefaultParagraphFont"/>
    <w:link w:val="Header"/>
    <w:uiPriority w:val="99"/>
    <w:semiHidden/>
    <w:rsid w:val="006B7A63"/>
  </w:style>
  <w:style w:type="paragraph" w:styleId="Footer">
    <w:name w:val="footer"/>
    <w:basedOn w:val="Normal"/>
    <w:link w:val="FooterChar1"/>
    <w:uiPriority w:val="99"/>
    <w:unhideWhenUsed/>
    <w:rsid w:val="006B7A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1">
    <w:name w:val="Footer Char1"/>
    <w:basedOn w:val="DefaultParagraphFont"/>
    <w:link w:val="Footer"/>
    <w:uiPriority w:val="99"/>
    <w:semiHidden/>
    <w:rsid w:val="006B7A63"/>
  </w:style>
  <w:style w:type="character" w:customStyle="1" w:styleId="TitleChar1">
    <w:name w:val="Title Char1"/>
    <w:basedOn w:val="DefaultParagraphFont"/>
    <w:uiPriority w:val="10"/>
    <w:rsid w:val="001A28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1">
    <w:name w:val="Subtitle Char1"/>
    <w:basedOn w:val="DefaultParagraphFont"/>
    <w:uiPriority w:val="11"/>
    <w:rsid w:val="001A28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QuoteChar1">
    <w:name w:val="Quote Char1"/>
    <w:basedOn w:val="DefaultParagraphFont"/>
    <w:uiPriority w:val="29"/>
    <w:rsid w:val="001A28E2"/>
    <w:rPr>
      <w:i/>
      <w:iCs/>
      <w:color w:val="404040" w:themeColor="text1" w:themeTint="BF"/>
    </w:rPr>
  </w:style>
  <w:style w:type="character" w:customStyle="1" w:styleId="IntenseQuoteChar1">
    <w:name w:val="Intense Quote Char1"/>
    <w:basedOn w:val="DefaultParagraphFont"/>
    <w:uiPriority w:val="30"/>
    <w:rsid w:val="001A28E2"/>
    <w:rPr>
      <w:i/>
      <w:iCs/>
      <w:color w:val="0F4761" w:themeColor="accent1" w:themeShade="BF"/>
    </w:rPr>
  </w:style>
  <w:style w:type="paragraph" w:styleId="ListParagraph">
    <w:name w:val="List Paragraph"/>
    <w:basedOn w:val="Normal"/>
    <w:uiPriority w:val="34"/>
    <w:qFormat/>
    <w:rsid w:val="005019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190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1909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560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uiPriority w:val="9"/>
    <w:rsid w:val="006B0A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uiPriority w:val="9"/>
    <w:semiHidden/>
    <w:rsid w:val="006B0A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uiPriority w:val="9"/>
    <w:semiHidden/>
    <w:rsid w:val="006B0A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uiPriority w:val="9"/>
    <w:semiHidden/>
    <w:rsid w:val="006B0AB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uiPriority w:val="9"/>
    <w:semiHidden/>
    <w:rsid w:val="006B0AB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uiPriority w:val="9"/>
    <w:semiHidden/>
    <w:rsid w:val="006B0A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uiPriority w:val="9"/>
    <w:semiHidden/>
    <w:rsid w:val="006B0A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uiPriority w:val="9"/>
    <w:semiHidden/>
    <w:rsid w:val="006B0A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uiPriority w:val="9"/>
    <w:semiHidden/>
    <w:rsid w:val="006B0AB0"/>
    <w:rPr>
      <w:rFonts w:eastAsiaTheme="majorEastAsia" w:cstheme="majorBidi"/>
      <w:color w:val="272727" w:themeColor="text1" w:themeTint="D8"/>
    </w:rPr>
  </w:style>
  <w:style w:type="character" w:customStyle="1" w:styleId="HeaderChar">
    <w:name w:val="Header Char"/>
    <w:basedOn w:val="DefaultParagraphFont"/>
    <w:uiPriority w:val="99"/>
    <w:rsid w:val="006B0AB0"/>
  </w:style>
  <w:style w:type="paragraph" w:customStyle="1" w:styleId="a">
    <w:basedOn w:val="TableNormal"/>
    <w:next w:val="TableGrid"/>
    <w:link w:val="FooterChar"/>
    <w:uiPriority w:val="99"/>
    <w:rsid w:val="00AB7F1A"/>
    <w:pPr>
      <w:spacing w:after="0" w:line="240" w:lineRule="auto"/>
    </w:pPr>
  </w:style>
  <w:style w:type="character" w:customStyle="1" w:styleId="HeaderChar1">
    <w:name w:val="Header Char1"/>
    <w:basedOn w:val="DefaultParagraphFont"/>
    <w:uiPriority w:val="99"/>
    <w:semiHidden/>
    <w:rsid w:val="00AB7F1A"/>
  </w:style>
  <w:style w:type="character" w:customStyle="1" w:styleId="FooterChar">
    <w:name w:val="Footer Char"/>
    <w:basedOn w:val="DefaultParagraphFont"/>
    <w:link w:val="a"/>
    <w:uiPriority w:val="99"/>
    <w:rsid w:val="00AB7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F82C4888826C9489233E1CC01829747" ma:contentTypeVersion="17" ma:contentTypeDescription="Ein neues Dokument erstellen." ma:contentTypeScope="" ma:versionID="efcfdce6a01c4039f5eb36873909b6ae">
  <xsd:schema xmlns:xsd="http://www.w3.org/2001/XMLSchema" xmlns:xs="http://www.w3.org/2001/XMLSchema" xmlns:p="http://schemas.microsoft.com/office/2006/metadata/properties" xmlns:ns2="1e18dafc-46da-4309-90d3-59b9792d6c67" xmlns:ns3="b4356f3c-2279-4fa4-bf15-642558860cab" targetNamespace="http://schemas.microsoft.com/office/2006/metadata/properties" ma:root="true" ma:fieldsID="72ddaad92a4d2b832fb6ba759e9e0ebd" ns2:_="" ns3:_="">
    <xsd:import namespace="1e18dafc-46da-4309-90d3-59b9792d6c67"/>
    <xsd:import namespace="b4356f3c-2279-4fa4-bf15-642558860c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Bearbeitungsstand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18dafc-46da-4309-90d3-59b9792d6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4e1a643d-3598-46ed-9344-1c0e2c50857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Bearbeitungsstand" ma:index="19" nillable="true" ma:displayName="Bearbeitungsstand" ma:format="Dropdown" ma:internalName="Bearbeitungsstand">
      <xsd:simpleType>
        <xsd:restriction base="dms:Choice">
          <xsd:enumeration value="Entwurf"/>
          <xsd:enumeration value="Clearing Abrechnung erl."/>
          <xsd:enumeration value="In Bearbeitung"/>
          <xsd:enumeration value="Final vor der Freigabe"/>
          <xsd:enumeration value="Final Freigegeben"/>
          <xsd:enumeration value="Versendet"/>
          <xsd:enumeration value="Veraltet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356f3c-2279-4fa4-bf15-642558860ca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b483a36c-dd66-49a5-9c90-9d221ea34fef}" ma:internalName="TaxCatchAll" ma:showField="CatchAllData" ma:web="b4356f3c-2279-4fa4-bf15-642558860c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e18dafc-46da-4309-90d3-59b9792d6c67">
      <Terms xmlns="http://schemas.microsoft.com/office/infopath/2007/PartnerControls"/>
    </lcf76f155ced4ddcb4097134ff3c332f>
    <TaxCatchAll xmlns="b4356f3c-2279-4fa4-bf15-642558860cab" xsi:nil="true"/>
    <Bearbeitungsstand xmlns="1e18dafc-46da-4309-90d3-59b9792d6c6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AFB3327-54FE-458D-BE0A-77D5CBADAD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18dafc-46da-4309-90d3-59b9792d6c67"/>
    <ds:schemaRef ds:uri="b4356f3c-2279-4fa4-bf15-642558860c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B6D1285-D9B7-4BA0-B82B-1C54F4729E87}">
  <ds:schemaRefs>
    <ds:schemaRef ds:uri="http://schemas.microsoft.com/office/2006/metadata/properties"/>
    <ds:schemaRef ds:uri="http://schemas.microsoft.com/office/infopath/2007/PartnerControls"/>
    <ds:schemaRef ds:uri="1e18dafc-46da-4309-90d3-59b9792d6c67"/>
    <ds:schemaRef ds:uri="b4356f3c-2279-4fa4-bf15-642558860cab"/>
  </ds:schemaRefs>
</ds:datastoreItem>
</file>

<file path=customXml/itemProps3.xml><?xml version="1.0" encoding="utf-8"?>
<ds:datastoreItem xmlns:ds="http://schemas.openxmlformats.org/officeDocument/2006/customXml" ds:itemID="{8F3A32CA-2523-47B3-95BA-80FF64B5C66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711</Characters>
  <Application>Microsoft Office Word</Application>
  <DocSecurity>4</DocSecurity>
  <Lines>5</Lines>
  <Paragraphs>1</Paragraphs>
  <ScaleCrop>false</ScaleCrop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Muth, Anke</dc:creator>
  <cp:keywords/>
  <dc:description/>
  <cp:lastModifiedBy>Ladner, Gudrun</cp:lastModifiedBy>
  <cp:revision>51</cp:revision>
  <dcterms:created xsi:type="dcterms:W3CDTF">2026-06-12T03:24:00Z</dcterms:created>
  <dcterms:modified xsi:type="dcterms:W3CDTF">2026-06-30T07:40:00Z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0x0101002F82C4888826C9489233E1CC01829747</vt:lpwstr>
  </property>
  <property fmtid="{D5CDD505-2E9C-101B-9397-08002B2CF9AE}" pid="3" name="MediaServiceImageTags">
    <vt:lpwstr/>
  </property>
</Properties>
</file>